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2325" w:rsidRDefault="00A52325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  <w:r w:rsidRPr="004F3898">
        <w:rPr>
          <w:noProof/>
          <w:lang w:eastAsia="ro-RO"/>
        </w:rPr>
        <w:drawing>
          <wp:inline distT="0" distB="0" distL="0" distR="0">
            <wp:extent cx="5351780" cy="1102360"/>
            <wp:effectExtent l="0" t="0" r="0" b="0"/>
            <wp:docPr id="13" name="Picture 13" descr="titluproi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itluproiec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7D6365" w:rsidRDefault="007D6365" w:rsidP="00250D6B">
      <w:pPr>
        <w:jc w:val="center"/>
      </w:pPr>
    </w:p>
    <w:p w:rsidR="004F3898" w:rsidRDefault="004F3898" w:rsidP="00250D6B">
      <w:pPr>
        <w:jc w:val="center"/>
      </w:pPr>
      <w:r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F34815B" wp14:editId="5C534418">
                <wp:simplePos x="0" y="0"/>
                <wp:positionH relativeFrom="margin">
                  <wp:posOffset>1325245</wp:posOffset>
                </wp:positionH>
                <wp:positionV relativeFrom="paragraph">
                  <wp:posOffset>2540</wp:posOffset>
                </wp:positionV>
                <wp:extent cx="4450080" cy="1485900"/>
                <wp:effectExtent l="0" t="0" r="762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08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898" w:rsidRPr="004F3898" w:rsidRDefault="004F3898" w:rsidP="004F3898">
                            <w:pPr>
                              <w:ind w:firstLine="708"/>
                              <w:jc w:val="right"/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Realizatori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Yüzgülen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Begüm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Roșu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Alin</w:t>
                            </w:r>
                            <w:proofErr w:type="spellEnd"/>
                          </w:p>
                          <w:p w:rsidR="004F3898" w:rsidRPr="004F3898" w:rsidRDefault="004F3898" w:rsidP="004F3898">
                            <w:pPr>
                              <w:ind w:firstLine="708"/>
                              <w:jc w:val="right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Liceul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Teoretic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“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Grigore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>Moisil</w:t>
                            </w:r>
                            <w:proofErr w:type="spellEnd"/>
                            <w:r w:rsidRPr="004F3898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” </w:t>
                            </w:r>
                            <w:r w:rsidRPr="004F3898">
                              <w:rPr>
                                <w:b/>
                                <w:sz w:val="32"/>
                              </w:rPr>
                              <w:t>Timișoara</w:t>
                            </w:r>
                          </w:p>
                          <w:p w:rsidR="004F3898" w:rsidRPr="004F3898" w:rsidRDefault="004F3898" w:rsidP="004F3898">
                            <w:pPr>
                              <w:ind w:firstLine="708"/>
                              <w:jc w:val="right"/>
                              <w:rPr>
                                <w:b/>
                                <w:sz w:val="32"/>
                              </w:rPr>
                            </w:pPr>
                            <w:r w:rsidRPr="004F3898">
                              <w:rPr>
                                <w:b/>
                                <w:sz w:val="32"/>
                              </w:rPr>
                              <w:t>Prof. Coord.: Iordaiche Cristina, Roșu Ovidiu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4.35pt;margin-top:.2pt;width:350.4pt;height:11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" stroked="f">
                <v:textbox>
                  <w:txbxContent>
                    <w:p w:rsidR="004F3898" w:rsidRPr="004F3898" w:rsidRDefault="004F3898" w:rsidP="004F3898">
                      <w:pPr>
                        <w:ind w:firstLine="708"/>
                        <w:jc w:val="right"/>
                        <w:rPr>
                          <w:b/>
                          <w:sz w:val="32"/>
                          <w:lang w:val="en-US"/>
                        </w:rPr>
                      </w:pP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Realizatori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: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Yüzgülen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Begüm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,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Roșu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Alin</w:t>
                      </w:r>
                      <w:proofErr w:type="spellEnd"/>
                    </w:p>
                    <w:p w:rsidR="004F3898" w:rsidRPr="004F3898" w:rsidRDefault="004F3898" w:rsidP="004F3898">
                      <w:pPr>
                        <w:ind w:firstLine="708"/>
                        <w:jc w:val="right"/>
                        <w:rPr>
                          <w:b/>
                          <w:sz w:val="32"/>
                        </w:rPr>
                      </w:pP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Liceul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Teoretic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 “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Grigore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 </w:t>
                      </w:r>
                      <w:proofErr w:type="spellStart"/>
                      <w:r w:rsidRPr="004F3898">
                        <w:rPr>
                          <w:b/>
                          <w:sz w:val="32"/>
                          <w:lang w:val="en-US"/>
                        </w:rPr>
                        <w:t>Moisil</w:t>
                      </w:r>
                      <w:proofErr w:type="spellEnd"/>
                      <w:r w:rsidRPr="004F3898">
                        <w:rPr>
                          <w:b/>
                          <w:sz w:val="32"/>
                          <w:lang w:val="en-US"/>
                        </w:rPr>
                        <w:t xml:space="preserve">” </w:t>
                      </w:r>
                      <w:r w:rsidRPr="004F3898">
                        <w:rPr>
                          <w:b/>
                          <w:sz w:val="32"/>
                        </w:rPr>
                        <w:t>Timișoara</w:t>
                      </w:r>
                    </w:p>
                    <w:p w:rsidR="004F3898" w:rsidRPr="004F3898" w:rsidRDefault="004F3898" w:rsidP="004F3898">
                      <w:pPr>
                        <w:ind w:firstLine="708"/>
                        <w:jc w:val="right"/>
                        <w:rPr>
                          <w:b/>
                          <w:sz w:val="32"/>
                        </w:rPr>
                      </w:pPr>
                      <w:r w:rsidRPr="004F3898">
                        <w:rPr>
                          <w:b/>
                          <w:sz w:val="32"/>
                        </w:rPr>
                        <w:t>Prof. Coord.: Iordaiche Cristina, Roșu Ovidiu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250D6B">
      <w:pPr>
        <w:jc w:val="center"/>
      </w:pPr>
    </w:p>
    <w:p w:rsidR="004F3898" w:rsidRDefault="004F3898" w:rsidP="00CA702A"/>
    <w:p w:rsidR="004F3898" w:rsidRDefault="004F3898" w:rsidP="00250D6B">
      <w:pPr>
        <w:jc w:val="center"/>
      </w:pPr>
    </w:p>
    <w:p w:rsidR="00CA702A" w:rsidRDefault="00CA702A" w:rsidP="00250D6B">
      <w:pPr>
        <w:jc w:val="center"/>
      </w:pPr>
    </w:p>
    <w:p w:rsidR="00CA702A" w:rsidRDefault="00CA702A" w:rsidP="00250D6B">
      <w:pPr>
        <w:jc w:val="center"/>
      </w:pPr>
      <w:r>
        <w:rPr>
          <w:noProof/>
          <w:lang w:eastAsia="ro-RO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19FFF9" wp14:editId="297DD31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508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702A" w:rsidRPr="00CA702A" w:rsidRDefault="00CA702A" w:rsidP="00CA702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A702A">
                              <w:rPr>
                                <w:b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Prezentare </w:t>
                            </w:r>
                            <w:r w:rsidRPr="00CA702A">
                              <w:rPr>
                                <w:b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generală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7" type="#_x0000_t202" style="position:absolute;left:0;text-align:left;margin-left:0;margin-top:0;width:2in;height:2in;z-index:2516736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" filled="f" stroked="f">
                <v:textbox style="mso-fit-shape-to-text:t">
                  <w:txbxContent>
                    <w:p w:rsidR="00CA702A" w:rsidRPr="00CA702A" w:rsidRDefault="00CA702A" w:rsidP="00CA702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center"/>
                        <w:rPr>
                          <w:b/>
                          <w:noProof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CA702A">
                        <w:rPr>
                          <w:b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Prezentare </w:t>
                      </w:r>
                      <w:r w:rsidRPr="00CA702A">
                        <w:rPr>
                          <w:b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generală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A702A" w:rsidRDefault="00CA702A" w:rsidP="00250D6B">
      <w:pPr>
        <w:jc w:val="center"/>
      </w:pPr>
    </w:p>
    <w:p w:rsidR="004F3898" w:rsidRDefault="00CA702A" w:rsidP="00250D6B">
      <w:pPr>
        <w:jc w:val="center"/>
      </w:pPr>
      <w:r w:rsidRPr="00CA702A">
        <w:rPr>
          <w:noProof/>
          <w:sz w:val="44"/>
          <w:lang w:eastAsia="ro-RO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A7CE5BF" wp14:editId="74868595">
                <wp:simplePos x="0" y="0"/>
                <wp:positionH relativeFrom="margin">
                  <wp:align>right</wp:align>
                </wp:positionH>
                <wp:positionV relativeFrom="paragraph">
                  <wp:posOffset>406400</wp:posOffset>
                </wp:positionV>
                <wp:extent cx="5760720" cy="1043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1043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702A" w:rsidRPr="004F3898" w:rsidRDefault="00CA702A" w:rsidP="00A52325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4F3898">
                              <w:rPr>
                                <w:b/>
                                <w:sz w:val="28"/>
                              </w:rPr>
                              <w:t xml:space="preserve">InterUnivers </w:t>
                            </w:r>
                            <w:r w:rsidRPr="004F3898">
                              <w:rPr>
                                <w:sz w:val="28"/>
                              </w:rPr>
                              <w:t>este un soft educațional ce are ca scop prezentarea domeniilor în care universul și-a pus amprenta. Lecțiile sunt realizate prin intermediul unei structuri bine definite, care, împreună cu interfața plăcută, ajută utilizatorul să dobândească informații noi într-un mod interactiv.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02.4pt;margin-top:32pt;width:453.6pt;height:82.2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" stroked="f">
                <v:textbox>
                  <w:txbxContent>
                    <w:p w:rsidR="00CA702A" w:rsidRPr="004F3898" w:rsidRDefault="00CA702A" w:rsidP="00A52325">
                      <w:pPr>
                        <w:ind w:firstLine="708"/>
                        <w:rPr>
                          <w:sz w:val="28"/>
                        </w:rPr>
                      </w:pPr>
                      <w:r w:rsidRPr="004F3898">
                        <w:rPr>
                          <w:b/>
                          <w:sz w:val="28"/>
                        </w:rPr>
                        <w:t xml:space="preserve">InterUnivers </w:t>
                      </w:r>
                      <w:r w:rsidRPr="004F3898">
                        <w:rPr>
                          <w:sz w:val="28"/>
                        </w:rPr>
                        <w:t>este un soft educațional ce are ca scop prezentarea domeniilor în care universul și-a pus amprenta. Lecțiile sunt realizate prin intermediul unei structuri bine definite, care, împreună cu interfața plăcută, ajută utilizatorul să dobândească informații noi într-un mod interactiv.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F3898" w:rsidRPr="00FC7CD5" w:rsidRDefault="004F3898" w:rsidP="00250D6B">
      <w:pPr>
        <w:jc w:val="center"/>
        <w:rPr>
          <w:lang w:val="en-US"/>
        </w:rPr>
      </w:pPr>
    </w:p>
    <w:p w:rsidR="00A52325" w:rsidRDefault="00602781" w:rsidP="00250D6B">
      <w:pPr>
        <w:jc w:val="center"/>
      </w:pPr>
      <w:r>
        <w:rPr>
          <w:noProof/>
          <w:lang w:eastAsia="ro-RO"/>
        </w:rPr>
        <w:drawing>
          <wp:inline distT="0" distB="0" distL="0" distR="0" wp14:anchorId="3121B335" wp14:editId="74E4C128">
            <wp:extent cx="4335583" cy="2339340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66" b="4683"/>
                    <a:stretch/>
                  </pic:blipFill>
                  <pic:spPr bwMode="auto">
                    <a:xfrm>
                      <a:off x="0" y="0"/>
                      <a:ext cx="4366180" cy="235584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325" w:rsidRDefault="00A52325" w:rsidP="00A52325"/>
    <w:p w:rsidR="004F3898" w:rsidRDefault="004F3898" w:rsidP="00A52325"/>
    <w:p w:rsidR="007D6365" w:rsidRDefault="00CA702A" w:rsidP="00A52325">
      <w:r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998326B" wp14:editId="5ED31E3E">
                <wp:simplePos x="0" y="0"/>
                <wp:positionH relativeFrom="margin">
                  <wp:align>left</wp:align>
                </wp:positionH>
                <wp:positionV relativeFrom="paragraph">
                  <wp:posOffset>69215</wp:posOffset>
                </wp:positionV>
                <wp:extent cx="1901190" cy="2386965"/>
                <wp:effectExtent l="0" t="0" r="381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1190" cy="2386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781" w:rsidRPr="007D6365" w:rsidRDefault="00602781" w:rsidP="00602781">
                            <w:pPr>
                              <w:ind w:firstLine="708"/>
                              <w:rPr>
                                <w:sz w:val="28"/>
                                <w:szCs w:val="28"/>
                              </w:rPr>
                            </w:pP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Lecțiile </w:t>
                            </w: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au în alcătuire multe imagini, diagrame, videoclipuri, jocuri și așa mai departe, pentru a ușura </w:t>
                            </w:r>
                            <w:r w:rsidRPr="007D6365">
                              <w:rPr>
                                <w:b/>
                                <w:sz w:val="28"/>
                                <w:szCs w:val="28"/>
                              </w:rPr>
                              <w:t>procesul de învățare</w:t>
                            </w: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, captând atenția </w:t>
                            </w:r>
                            <w:r w:rsidR="006133C5" w:rsidRPr="007D6365">
                              <w:rPr>
                                <w:sz w:val="28"/>
                                <w:szCs w:val="28"/>
                              </w:rPr>
                              <w:t>cu ajutorul elementelor</w:t>
                            </w: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 enunțate.</w:t>
                            </w:r>
                          </w:p>
                          <w:p w:rsidR="00602781" w:rsidRPr="007D6365" w:rsidRDefault="0060278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5.45pt;width:149.7pt;height:187.9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" stroked="f">
                <v:textbox>
                  <w:txbxContent>
                    <w:p w:rsidR="00602781" w:rsidRPr="007D6365" w:rsidRDefault="00602781" w:rsidP="00602781">
                      <w:pPr>
                        <w:ind w:firstLine="708"/>
                        <w:rPr>
                          <w:sz w:val="28"/>
                          <w:szCs w:val="28"/>
                        </w:rPr>
                      </w:pPr>
                      <w:r w:rsidRPr="007D6365">
                        <w:rPr>
                          <w:sz w:val="28"/>
                          <w:szCs w:val="28"/>
                        </w:rPr>
                        <w:t xml:space="preserve">Lecțiile </w:t>
                      </w:r>
                      <w:r w:rsidRPr="007D6365">
                        <w:rPr>
                          <w:sz w:val="28"/>
                          <w:szCs w:val="28"/>
                        </w:rPr>
                        <w:t xml:space="preserve">au în alcătuire multe imagini, diagrame, videoclipuri, jocuri și așa mai departe, pentru a ușura </w:t>
                      </w:r>
                      <w:r w:rsidRPr="007D6365">
                        <w:rPr>
                          <w:b/>
                          <w:sz w:val="28"/>
                          <w:szCs w:val="28"/>
                        </w:rPr>
                        <w:t>procesul de învățare</w:t>
                      </w:r>
                      <w:r w:rsidRPr="007D6365">
                        <w:rPr>
                          <w:sz w:val="28"/>
                          <w:szCs w:val="28"/>
                        </w:rPr>
                        <w:t xml:space="preserve">, captând atenția </w:t>
                      </w:r>
                      <w:r w:rsidR="006133C5" w:rsidRPr="007D6365">
                        <w:rPr>
                          <w:sz w:val="28"/>
                          <w:szCs w:val="28"/>
                        </w:rPr>
                        <w:t>cu ajutorul elementelor</w:t>
                      </w:r>
                      <w:r w:rsidRPr="007D6365">
                        <w:rPr>
                          <w:sz w:val="28"/>
                          <w:szCs w:val="28"/>
                        </w:rPr>
                        <w:t xml:space="preserve"> enunțate.</w:t>
                      </w:r>
                    </w:p>
                    <w:p w:rsidR="00602781" w:rsidRPr="007D6365" w:rsidRDefault="00602781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D6365" w:rsidRDefault="00CA702A" w:rsidP="00A52325">
      <w:r>
        <w:rPr>
          <w:noProof/>
          <w:lang w:eastAsia="ro-RO"/>
        </w:rPr>
        <w:drawing>
          <wp:inline distT="0" distB="0" distL="0" distR="0" wp14:anchorId="55DCEDE5" wp14:editId="179F5A70">
            <wp:extent cx="3680603" cy="1807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682" b="4997"/>
                    <a:stretch/>
                  </pic:blipFill>
                  <pic:spPr bwMode="auto">
                    <a:xfrm>
                      <a:off x="0" y="0"/>
                      <a:ext cx="3695000" cy="181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365" w:rsidRDefault="007D6365" w:rsidP="00A52325"/>
    <w:p w:rsidR="00A52325" w:rsidRDefault="00A52325" w:rsidP="00250D6B">
      <w:pPr>
        <w:jc w:val="center"/>
      </w:pPr>
    </w:p>
    <w:p w:rsidR="006133C5" w:rsidRDefault="006133C5" w:rsidP="006133C5">
      <w:pPr>
        <w:jc w:val="both"/>
      </w:pPr>
    </w:p>
    <w:p w:rsidR="000D6261" w:rsidRDefault="00DB2DF6" w:rsidP="00FC7CD5">
      <w:pPr>
        <w:jc w:val="both"/>
      </w:pPr>
      <w:r>
        <w:rPr>
          <w:noProof/>
          <w:lang w:eastAsia="ro-RO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21BB04" wp14:editId="6D105507">
                <wp:simplePos x="0" y="0"/>
                <wp:positionH relativeFrom="margin">
                  <wp:posOffset>-23495</wp:posOffset>
                </wp:positionH>
                <wp:positionV relativeFrom="paragraph">
                  <wp:posOffset>3195955</wp:posOffset>
                </wp:positionV>
                <wp:extent cx="6124575" cy="657225"/>
                <wp:effectExtent l="0" t="0" r="9525" b="952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6261" w:rsidRPr="007D6365" w:rsidRDefault="000D6261" w:rsidP="000D6261">
                            <w:pPr>
                              <w:ind w:firstLine="708"/>
                              <w:rPr>
                                <w:sz w:val="28"/>
                                <w:szCs w:val="28"/>
                              </w:rPr>
                            </w:pP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Foaia de test este pregatită,  astfel concepând o pagină de </w:t>
                            </w:r>
                            <w:r w:rsidRPr="007D6365">
                              <w:rPr>
                                <w:b/>
                                <w:sz w:val="28"/>
                                <w:szCs w:val="28"/>
                              </w:rPr>
                              <w:t>consolidare</w:t>
                            </w:r>
                            <w:r w:rsidRPr="007D6365">
                              <w:rPr>
                                <w:sz w:val="28"/>
                                <w:szCs w:val="28"/>
                              </w:rPr>
                              <w:t xml:space="preserve"> pentru a verifica nivelul de pregătire  la care am ajuns în urma acestor lecții.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-1.85pt;margin-top:251.65pt;width:482.25pt;height:51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" stroked="f">
                <v:textbox>
                  <w:txbxContent>
                    <w:p w:rsidR="000D6261" w:rsidRPr="007D6365" w:rsidRDefault="000D6261" w:rsidP="000D6261">
                      <w:pPr>
                        <w:ind w:firstLine="708"/>
                        <w:rPr>
                          <w:sz w:val="28"/>
                          <w:szCs w:val="28"/>
                        </w:rPr>
                      </w:pPr>
                      <w:r w:rsidRPr="007D6365">
                        <w:rPr>
                          <w:sz w:val="28"/>
                          <w:szCs w:val="28"/>
                        </w:rPr>
                        <w:t xml:space="preserve">Foaia de test este pregatită,  astfel concepând o pagină de </w:t>
                      </w:r>
                      <w:r w:rsidRPr="007D6365">
                        <w:rPr>
                          <w:b/>
                          <w:sz w:val="28"/>
                          <w:szCs w:val="28"/>
                        </w:rPr>
                        <w:t>consolidare</w:t>
                      </w:r>
                      <w:r w:rsidRPr="007D6365">
                        <w:rPr>
                          <w:sz w:val="28"/>
                          <w:szCs w:val="28"/>
                        </w:rPr>
                        <w:t xml:space="preserve"> pentru a verifica nivelul de pregătire  la care am ajuns în urma acestor lecții.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33C5">
        <w:rPr>
          <w:noProof/>
          <w:lang w:eastAsia="ro-RO"/>
        </w:rPr>
        <w:drawing>
          <wp:inline distT="0" distB="0" distL="0" distR="0" wp14:anchorId="2C1DD6DB" wp14:editId="0FC85997">
            <wp:extent cx="5631180" cy="2751033"/>
            <wp:effectExtent l="76200" t="76200" r="140970" b="1257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152" b="4997"/>
                    <a:stretch/>
                  </pic:blipFill>
                  <pic:spPr bwMode="auto">
                    <a:xfrm>
                      <a:off x="0" y="0"/>
                      <a:ext cx="5664040" cy="2767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365" w:rsidRDefault="007D6365" w:rsidP="007D6365">
      <w:pPr>
        <w:jc w:val="center"/>
      </w:pPr>
      <w:r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AE1D8FC" wp14:editId="754E2D83">
                <wp:simplePos x="0" y="0"/>
                <wp:positionH relativeFrom="margin">
                  <wp:align>right</wp:align>
                </wp:positionH>
                <wp:positionV relativeFrom="paragraph">
                  <wp:posOffset>4392930</wp:posOffset>
                </wp:positionV>
                <wp:extent cx="5453380" cy="1120140"/>
                <wp:effectExtent l="0" t="0" r="0" b="381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3380" cy="1120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781" w:rsidRPr="007D6365" w:rsidRDefault="00602781" w:rsidP="00602781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7D6365">
                              <w:rPr>
                                <w:sz w:val="28"/>
                              </w:rPr>
                              <w:t xml:space="preserve">Am considerat că după acumularea noilor cunoștințe ar fi indicat să ne </w:t>
                            </w:r>
                            <w:r w:rsidRPr="007D6365">
                              <w:rPr>
                                <w:b/>
                                <w:sz w:val="28"/>
                              </w:rPr>
                              <w:t>relaxăm</w:t>
                            </w:r>
                            <w:r w:rsidRPr="007D6365">
                              <w:rPr>
                                <w:sz w:val="28"/>
                              </w:rPr>
                              <w:t xml:space="preserve"> puțin.</w:t>
                            </w:r>
                          </w:p>
                          <w:p w:rsidR="000D6261" w:rsidRPr="007D6365" w:rsidRDefault="00602781" w:rsidP="000D6261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7D6365">
                              <w:rPr>
                                <w:sz w:val="28"/>
                              </w:rPr>
                              <w:t>De aceea am realizat o pagină multimedia, în care utilizatorul se poate delecta cu filme, muzică, poze artistice etc.</w:t>
                            </w:r>
                            <w:r w:rsidR="000D6261" w:rsidRPr="007D6365"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78.2pt;margin-top:345.9pt;width:429.4pt;height:88.2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" stroked="f">
                <v:textbox>
                  <w:txbxContent>
                    <w:p w:rsidR="00602781" w:rsidRPr="007D6365" w:rsidRDefault="00602781" w:rsidP="00602781">
                      <w:pPr>
                        <w:ind w:firstLine="708"/>
                        <w:rPr>
                          <w:sz w:val="28"/>
                        </w:rPr>
                      </w:pPr>
                      <w:r w:rsidRPr="007D6365">
                        <w:rPr>
                          <w:sz w:val="28"/>
                        </w:rPr>
                        <w:t xml:space="preserve">Am considerat că după acumularea noilor cunoștințe ar fi indicat să ne </w:t>
                      </w:r>
                      <w:r w:rsidRPr="007D6365">
                        <w:rPr>
                          <w:b/>
                          <w:sz w:val="28"/>
                        </w:rPr>
                        <w:t>relaxăm</w:t>
                      </w:r>
                      <w:r w:rsidRPr="007D6365">
                        <w:rPr>
                          <w:sz w:val="28"/>
                        </w:rPr>
                        <w:t xml:space="preserve"> puțin.</w:t>
                      </w:r>
                    </w:p>
                    <w:p w:rsidR="000D6261" w:rsidRPr="007D6365" w:rsidRDefault="00602781" w:rsidP="000D6261">
                      <w:pPr>
                        <w:ind w:firstLine="708"/>
                        <w:rPr>
                          <w:sz w:val="28"/>
                        </w:rPr>
                      </w:pPr>
                      <w:r w:rsidRPr="007D6365">
                        <w:rPr>
                          <w:sz w:val="28"/>
                        </w:rPr>
                        <w:t>De aceea am realizat o pagină multimedia, în care utilizatorul se poate delecta cu filme, muzică, poze artistice etc.</w:t>
                      </w:r>
                      <w:r w:rsidR="000D6261" w:rsidRPr="007D6365">
                        <w:rPr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D6365" w:rsidRDefault="00DB2DF6" w:rsidP="006133C5">
      <w:pPr>
        <w:jc w:val="center"/>
      </w:pPr>
      <w:r>
        <w:rPr>
          <w:noProof/>
          <w:lang w:eastAsia="ro-RO"/>
        </w:rPr>
        <w:drawing>
          <wp:inline distT="0" distB="0" distL="0" distR="0" wp14:anchorId="680277A4" wp14:editId="41B4CACF">
            <wp:extent cx="4046831" cy="2103120"/>
            <wp:effectExtent l="304800" t="323850" r="316230" b="3162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09" b="5310"/>
                    <a:stretch/>
                  </pic:blipFill>
                  <pic:spPr bwMode="auto">
                    <a:xfrm>
                      <a:off x="0" y="0"/>
                      <a:ext cx="4046831" cy="21031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6365" w:rsidRDefault="007D6365" w:rsidP="006133C5">
      <w:pPr>
        <w:jc w:val="center"/>
      </w:pPr>
    </w:p>
    <w:p w:rsidR="007D6365" w:rsidRDefault="00DB2DF6" w:rsidP="006133C5">
      <w:pPr>
        <w:jc w:val="center"/>
      </w:pPr>
      <w:r>
        <w:rPr>
          <w:noProof/>
          <w:lang w:eastAsia="ro-RO"/>
        </w:rPr>
        <w:lastRenderedPageBreak/>
        <w:drawing>
          <wp:inline distT="0" distB="0" distL="0" distR="0" wp14:anchorId="56E68F41" wp14:editId="661291F1">
            <wp:extent cx="5478780" cy="265242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67" b="5467"/>
                    <a:stretch/>
                  </pic:blipFill>
                  <pic:spPr bwMode="auto">
                    <a:xfrm>
                      <a:off x="0" y="0"/>
                      <a:ext cx="5478780" cy="26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365"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399601" wp14:editId="053C88FF">
                <wp:simplePos x="0" y="0"/>
                <wp:positionH relativeFrom="margin">
                  <wp:align>right</wp:align>
                </wp:positionH>
                <wp:positionV relativeFrom="paragraph">
                  <wp:posOffset>295275</wp:posOffset>
                </wp:positionV>
                <wp:extent cx="5760720" cy="1101090"/>
                <wp:effectExtent l="0" t="0" r="0" b="381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1101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6261" w:rsidRPr="007D6365" w:rsidRDefault="000D6261" w:rsidP="000D6261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7D6365">
                              <w:rPr>
                                <w:sz w:val="28"/>
                              </w:rPr>
                              <w:t xml:space="preserve">Am </w:t>
                            </w:r>
                            <w:r w:rsidRPr="007D6365">
                              <w:rPr>
                                <w:sz w:val="28"/>
                              </w:rPr>
                              <w:t xml:space="preserve">reușit să oferim </w:t>
                            </w:r>
                            <w:r w:rsidR="006133C5" w:rsidRPr="007D6365">
                              <w:rPr>
                                <w:sz w:val="28"/>
                              </w:rPr>
                              <w:t>și facilități</w:t>
                            </w:r>
                            <w:r w:rsidRPr="007D6365">
                              <w:rPr>
                                <w:sz w:val="28"/>
                              </w:rPr>
                              <w:t xml:space="preserve"> legate de propria personalitate în funcție de zodie cu ajutorul celor de la eAstrolog .</w:t>
                            </w:r>
                          </w:p>
                          <w:p w:rsidR="000D6261" w:rsidRDefault="000D62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02.4pt;margin-top:23.25pt;width:453.6pt;height:86.7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" stroked="f">
                <v:textbox>
                  <w:txbxContent>
                    <w:p w:rsidR="000D6261" w:rsidRPr="007D6365" w:rsidRDefault="000D6261" w:rsidP="000D6261">
                      <w:pPr>
                        <w:ind w:firstLine="708"/>
                        <w:rPr>
                          <w:sz w:val="28"/>
                        </w:rPr>
                      </w:pPr>
                      <w:r w:rsidRPr="007D6365">
                        <w:rPr>
                          <w:sz w:val="28"/>
                        </w:rPr>
                        <w:t xml:space="preserve">Am </w:t>
                      </w:r>
                      <w:r w:rsidRPr="007D6365">
                        <w:rPr>
                          <w:sz w:val="28"/>
                        </w:rPr>
                        <w:t xml:space="preserve">reușit să oferim </w:t>
                      </w:r>
                      <w:r w:rsidR="006133C5" w:rsidRPr="007D6365">
                        <w:rPr>
                          <w:sz w:val="28"/>
                        </w:rPr>
                        <w:t>și facilități</w:t>
                      </w:r>
                      <w:r w:rsidRPr="007D6365">
                        <w:rPr>
                          <w:sz w:val="28"/>
                        </w:rPr>
                        <w:t xml:space="preserve"> legate de propria personalitate în funcție de zodie cu ajutorul celor de la eAstrolog .</w:t>
                      </w:r>
                    </w:p>
                    <w:p w:rsidR="000D6261" w:rsidRDefault="000D6261"/>
                  </w:txbxContent>
                </v:textbox>
                <w10:wrap type="square" anchorx="margin"/>
              </v:shape>
            </w:pict>
          </mc:Fallback>
        </mc:AlternateContent>
      </w:r>
    </w:p>
    <w:p w:rsidR="007D6365" w:rsidRDefault="007D6365" w:rsidP="006133C5">
      <w:pPr>
        <w:jc w:val="center"/>
      </w:pPr>
    </w:p>
    <w:p w:rsidR="007D6365" w:rsidRDefault="007D6365" w:rsidP="006133C5">
      <w:pPr>
        <w:jc w:val="center"/>
      </w:pPr>
      <w:r>
        <w:rPr>
          <w:noProof/>
          <w:lang w:eastAsia="ro-RO"/>
        </w:rPr>
        <w:drawing>
          <wp:inline distT="0" distB="0" distL="0" distR="0" wp14:anchorId="1FECDB96" wp14:editId="5CB0C3A3">
            <wp:extent cx="5609669" cy="2735580"/>
            <wp:effectExtent l="95250" t="95250" r="86360" b="838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466" b="4840"/>
                    <a:stretch/>
                  </pic:blipFill>
                  <pic:spPr bwMode="auto">
                    <a:xfrm>
                      <a:off x="0" y="0"/>
                      <a:ext cx="5647156" cy="275386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02A" w:rsidRDefault="00CA702A" w:rsidP="00CA702A">
      <w:r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44E1C42" wp14:editId="439ED3DD">
                <wp:simplePos x="0" y="0"/>
                <wp:positionH relativeFrom="margin">
                  <wp:align>right</wp:align>
                </wp:positionH>
                <wp:positionV relativeFrom="paragraph">
                  <wp:posOffset>348615</wp:posOffset>
                </wp:positionV>
                <wp:extent cx="5728335" cy="1404620"/>
                <wp:effectExtent l="0" t="0" r="5715" b="952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83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33C5" w:rsidRPr="007D6365" w:rsidRDefault="006133C5" w:rsidP="006133C5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7D6365">
                              <w:rPr>
                                <w:b/>
                                <w:sz w:val="28"/>
                              </w:rPr>
                              <w:t>Feedback</w:t>
                            </w:r>
                            <w:r w:rsidRPr="007D6365">
                              <w:rPr>
                                <w:sz w:val="28"/>
                              </w:rPr>
                              <w:t xml:space="preserve">-ul </w:t>
                            </w:r>
                            <w:r w:rsidRPr="007D6365">
                              <w:rPr>
                                <w:sz w:val="28"/>
                              </w:rPr>
                              <w:t>celor care ne accesează pagina joacă un rol important în dezvoltarea lucrării, motiv pentru care am creat o pagină de contact, pentru a obține noi idei ce pot imbunătății acest soft.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399.85pt;margin-top:27.45pt;width:451.05pt;height:110.6pt;z-index:2516695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" stroked="f">
                <v:textbox style="mso-fit-shape-to-text:t">
                  <w:txbxContent>
                    <w:p w:rsidR="006133C5" w:rsidRPr="007D6365" w:rsidRDefault="006133C5" w:rsidP="006133C5">
                      <w:pPr>
                        <w:ind w:firstLine="708"/>
                        <w:rPr>
                          <w:sz w:val="28"/>
                        </w:rPr>
                      </w:pPr>
                      <w:r w:rsidRPr="007D6365">
                        <w:rPr>
                          <w:b/>
                          <w:sz w:val="28"/>
                        </w:rPr>
                        <w:t>Feedback</w:t>
                      </w:r>
                      <w:r w:rsidRPr="007D6365">
                        <w:rPr>
                          <w:sz w:val="28"/>
                        </w:rPr>
                        <w:t xml:space="preserve">-ul </w:t>
                      </w:r>
                      <w:r w:rsidRPr="007D6365">
                        <w:rPr>
                          <w:sz w:val="28"/>
                        </w:rPr>
                        <w:t>celor care ne accesează pagina joacă un rol important în dezvoltarea lucrării, motiv pentru care am creat o pagină de contact, pentru a obține noi idei ce pot imbunătății acest soft.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21B97" w:rsidRDefault="005874F6" w:rsidP="005874F6">
      <w:pPr>
        <w:jc w:val="center"/>
      </w:pPr>
      <w:r>
        <w:rPr>
          <w:noProof/>
          <w:lang w:eastAsia="ro-RO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1974C16" wp14:editId="244E90AE">
                <wp:simplePos x="0" y="0"/>
                <wp:positionH relativeFrom="margin">
                  <wp:align>right</wp:align>
                </wp:positionH>
                <wp:positionV relativeFrom="paragraph">
                  <wp:posOffset>1252855</wp:posOffset>
                </wp:positionV>
                <wp:extent cx="5737860" cy="22479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7860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702A" w:rsidRPr="00B23665" w:rsidRDefault="00CA702A" w:rsidP="00B23665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B23665">
                              <w:rPr>
                                <w:sz w:val="28"/>
                              </w:rPr>
                              <w:t xml:space="preserve">Important </w:t>
                            </w:r>
                            <w:r w:rsidRPr="00B23665">
                              <w:rPr>
                                <w:sz w:val="28"/>
                              </w:rPr>
                              <w:t>de precizat este faptul că lucrarea nu se bazează pe un anumit model (template), structura fiind realizată de la zero.</w:t>
                            </w:r>
                          </w:p>
                          <w:p w:rsidR="00CA702A" w:rsidRPr="00B23665" w:rsidRDefault="00CA702A" w:rsidP="00B23665">
                            <w:pPr>
                              <w:ind w:firstLine="708"/>
                              <w:rPr>
                                <w:sz w:val="28"/>
                              </w:rPr>
                            </w:pPr>
                            <w:r w:rsidRPr="00B23665">
                              <w:rPr>
                                <w:sz w:val="28"/>
                              </w:rPr>
                              <w:t>Pentru realizarea proiectului s-au utilizat:</w:t>
                            </w:r>
                          </w:p>
                          <w:p w:rsidR="00CA702A" w:rsidRPr="00B23665" w:rsidRDefault="00CA702A">
                            <w:pPr>
                              <w:rPr>
                                <w:sz w:val="28"/>
                              </w:rPr>
                            </w:pPr>
                            <w:r w:rsidRPr="00B23665">
                              <w:rPr>
                                <w:sz w:val="28"/>
                              </w:rPr>
                              <w:t>-limbajul de marcare: HTML</w:t>
                            </w:r>
                            <w:r w:rsidR="00B23665" w:rsidRPr="00B23665">
                              <w:rPr>
                                <w:sz w:val="28"/>
                              </w:rPr>
                              <w:t>, CSS</w:t>
                            </w:r>
                          </w:p>
                          <w:p w:rsidR="00B23665" w:rsidRPr="00B23665" w:rsidRDefault="00B23665">
                            <w:pPr>
                              <w:rPr>
                                <w:sz w:val="28"/>
                              </w:rPr>
                            </w:pPr>
                            <w:r w:rsidRPr="00B23665">
                              <w:rPr>
                                <w:sz w:val="28"/>
                              </w:rPr>
                              <w:t>-limbajul de programare: JavaScript, jQuery, PHP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400.6pt;margin-top:98.65pt;width:451.8pt;height:177pt;z-index:251678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" stroked="f">
                <v:textbox style="mso-fit-shape-to-text:t">
                  <w:txbxContent>
                    <w:p w:rsidR="00CA702A" w:rsidRPr="00B23665" w:rsidRDefault="00CA702A" w:rsidP="00B23665">
                      <w:pPr>
                        <w:ind w:firstLine="708"/>
                        <w:rPr>
                          <w:sz w:val="28"/>
                        </w:rPr>
                      </w:pPr>
                      <w:r w:rsidRPr="00B23665">
                        <w:rPr>
                          <w:sz w:val="28"/>
                        </w:rPr>
                        <w:t xml:space="preserve">Important </w:t>
                      </w:r>
                      <w:r w:rsidRPr="00B23665">
                        <w:rPr>
                          <w:sz w:val="28"/>
                        </w:rPr>
                        <w:t>de precizat este faptul că lucrarea nu se bazează pe un anumit model (template), structura fiind realizată de la zero.</w:t>
                      </w:r>
                    </w:p>
                    <w:p w:rsidR="00CA702A" w:rsidRPr="00B23665" w:rsidRDefault="00CA702A" w:rsidP="00B23665">
                      <w:pPr>
                        <w:ind w:firstLine="708"/>
                        <w:rPr>
                          <w:sz w:val="28"/>
                        </w:rPr>
                      </w:pPr>
                      <w:r w:rsidRPr="00B23665">
                        <w:rPr>
                          <w:sz w:val="28"/>
                        </w:rPr>
                        <w:t>Pentru realizarea proiectului s-au utilizat:</w:t>
                      </w:r>
                    </w:p>
                    <w:p w:rsidR="00CA702A" w:rsidRPr="00B23665" w:rsidRDefault="00CA702A">
                      <w:pPr>
                        <w:rPr>
                          <w:sz w:val="28"/>
                        </w:rPr>
                      </w:pPr>
                      <w:r w:rsidRPr="00B23665">
                        <w:rPr>
                          <w:sz w:val="28"/>
                        </w:rPr>
                        <w:t>-limbajul de marcare: HTML</w:t>
                      </w:r>
                      <w:r w:rsidR="00B23665" w:rsidRPr="00B23665">
                        <w:rPr>
                          <w:sz w:val="28"/>
                        </w:rPr>
                        <w:t>, CSS</w:t>
                      </w:r>
                    </w:p>
                    <w:p w:rsidR="00B23665" w:rsidRPr="00B23665" w:rsidRDefault="00B23665">
                      <w:pPr>
                        <w:rPr>
                          <w:sz w:val="28"/>
                        </w:rPr>
                      </w:pPr>
                      <w:r w:rsidRPr="00B23665">
                        <w:rPr>
                          <w:sz w:val="28"/>
                        </w:rPr>
                        <w:t>-limbajul de programare: JavaScript, jQuery, PHP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3665">
        <w:rPr>
          <w:noProof/>
          <w:lang w:eastAsia="ro-RO"/>
        </w:rPr>
        <w:drawing>
          <wp:inline distT="0" distB="0" distL="0" distR="0" wp14:anchorId="5B114EF8" wp14:editId="420F5C08">
            <wp:extent cx="1368028" cy="1569720"/>
            <wp:effectExtent l="0" t="0" r="0" b="0"/>
            <wp:docPr id="19" name="Picture 19" descr="https://upload.wikimedia.org/wikipedia/commons/thumb/b/b3/Wikipedia-logo-v2-en.svg/2000px-Wikipedia-logo-v2-e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upload.wikimedia.org/wikipedia/commons/thumb/b/b3/Wikipedia-logo-v2-en.svg/2000px-Wikipedia-logo-v2-en.sv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479" cy="157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w:drawing>
          <wp:inline distT="0" distB="0" distL="0" distR="0" wp14:anchorId="624A73E0" wp14:editId="5D4C3177">
            <wp:extent cx="2082800" cy="2000841"/>
            <wp:effectExtent l="0" t="0" r="0" b="0"/>
            <wp:docPr id="20" name="Picture 20" descr="http://3.bp.blogspot.com/-r2kD6ZHkR00/UAvAC6EpHhI/AAAAAAAAEDg/-6KeeWn8OKw/s400/web-design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3.bp.blogspot.com/-r2kD6ZHkR00/UAvAC6EpHhI/AAAAAAAAEDg/-6KeeWn8OKw/s400/web-design-cour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2" r="12958"/>
                    <a:stretch/>
                  </pic:blipFill>
                  <pic:spPr bwMode="auto">
                    <a:xfrm>
                      <a:off x="0" y="0"/>
                      <a:ext cx="2089401" cy="200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w:drawing>
          <wp:inline distT="0" distB="0" distL="0" distR="0" wp14:anchorId="4F127AF2" wp14:editId="13037227">
            <wp:extent cx="1349828" cy="1349828"/>
            <wp:effectExtent l="0" t="0" r="3175" b="3175"/>
            <wp:docPr id="22" name="Picture 22" descr="http://info.tm.edu.ro:8080/~byuzgulen/interunivers/img/youtu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nfo.tm.edu.ro:8080/~byuzgulen/interunivers/img/youtub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683" cy="13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063F0CA7" wp14:editId="3BD504E9">
                <wp:simplePos x="0" y="0"/>
                <wp:positionH relativeFrom="margin">
                  <wp:align>left</wp:align>
                </wp:positionH>
                <wp:positionV relativeFrom="paragraph">
                  <wp:posOffset>6736715</wp:posOffset>
                </wp:positionV>
                <wp:extent cx="6248400" cy="2139315"/>
                <wp:effectExtent l="0" t="0" r="19050" b="1333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2139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74F6" w:rsidRPr="005874F6" w:rsidRDefault="005874F6" w:rsidP="005874F6"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>http://www.citatecelebre.net/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https://images.google.com/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https://www.youtube.com/watch?v=0FsQ-v8Tec4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http://www.solarsystemscope.com/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http://sciencenetlinks.com/interactives/starsearch/starsearch.swf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http://rebuildtheuniverse.com/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5874F6">
                              <w:rPr>
                                <w:rFonts w:ascii="Segoe UI Symbol" w:hAnsi="Segoe UI Symbol" w:cs="Segoe UI Symbol"/>
                                <w:sz w:val="30"/>
                                <w:szCs w:val="30"/>
                              </w:rPr>
                              <w:t>⚫</w:t>
                            </w:r>
                            <w:r w:rsidRPr="005874F6">
                              <w:rPr>
                                <w:sz w:val="30"/>
                                <w:szCs w:val="30"/>
                              </w:rPr>
                              <w:t xml:space="preserve"> http://www.eastrolog.ro/</w:t>
                            </w:r>
                            <w:r w:rsidRPr="005874F6">
                              <w:rPr>
                                <w:rStyle w:val="apple-converted-space"/>
                                <w:sz w:val="30"/>
                                <w:szCs w:val="30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0;margin-top:530.45pt;width:492pt;height:168.45pt;z-index:2516807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">
                <v:textbox style="mso-fit-shape-to-text:t">
                  <w:txbxContent>
                    <w:p w:rsidR="005874F6" w:rsidRPr="005874F6" w:rsidRDefault="005874F6" w:rsidP="005874F6"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</w:t>
                      </w:r>
                      <w:r w:rsidRPr="005874F6">
                        <w:rPr>
                          <w:sz w:val="30"/>
                          <w:szCs w:val="30"/>
                        </w:rPr>
                        <w:t>http://www.citatecelebre.net/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https://images.google.com/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https://www.youtube.com/watch?v=0FsQ-v8Tec4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http://www.solarsystemscope.com/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http://sciencenetlinks.com/interactives/starsearch/starsearch.swf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http://rebuildtheuniverse.com/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  <w:r w:rsidRPr="005874F6">
                        <w:rPr>
                          <w:sz w:val="30"/>
                          <w:szCs w:val="30"/>
                        </w:rPr>
                        <w:br/>
                      </w:r>
                      <w:r w:rsidRPr="005874F6">
                        <w:rPr>
                          <w:rFonts w:ascii="Segoe UI Symbol" w:hAnsi="Segoe UI Symbol" w:cs="Segoe UI Symbol"/>
                          <w:sz w:val="30"/>
                          <w:szCs w:val="30"/>
                        </w:rPr>
                        <w:t>⚫</w:t>
                      </w:r>
                      <w:r w:rsidRPr="005874F6">
                        <w:rPr>
                          <w:sz w:val="30"/>
                          <w:szCs w:val="30"/>
                        </w:rPr>
                        <w:t xml:space="preserve"> http://www.eastrolog.ro/</w:t>
                      </w:r>
                      <w:r w:rsidRPr="005874F6">
                        <w:rPr>
                          <w:rStyle w:val="apple-converted-space"/>
                          <w:sz w:val="30"/>
                          <w:szCs w:val="30"/>
                        </w:rPr>
                        <w:t> 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o-RO"/>
        </w:rPr>
        <w:drawing>
          <wp:inline distT="0" distB="0" distL="0" distR="0" wp14:anchorId="762A38DB" wp14:editId="4CD41E12">
            <wp:extent cx="1531620" cy="1531620"/>
            <wp:effectExtent l="0" t="0" r="0" b="0"/>
            <wp:docPr id="21" name="Picture 21" descr="https://hotpot.uvic.ca/wintutor6/hb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hotpot.uvic.ca/wintutor6/hbs_log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046" cy="153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02A"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8C55B1" wp14:editId="5AC02963">
                <wp:simplePos x="0" y="0"/>
                <wp:positionH relativeFrom="margin">
                  <wp:posOffset>412750</wp:posOffset>
                </wp:positionH>
                <wp:positionV relativeFrom="paragraph">
                  <wp:posOffset>-285750</wp:posOffset>
                </wp:positionV>
                <wp:extent cx="1828800" cy="1828800"/>
                <wp:effectExtent l="0" t="0" r="0" b="508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702A" w:rsidRPr="00CA702A" w:rsidRDefault="00CA702A" w:rsidP="00CA702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Realizare tehnică</w:t>
                            </w:r>
                            <w:r w:rsidR="005874F6">
                              <w:rPr>
                                <w:b/>
                                <w:color w:val="FF0000"/>
                                <w:sz w:val="72"/>
                                <w:szCs w:val="72"/>
                                <w14:textOutline w14:w="1905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. Bibliografie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36" type="#_x0000_t202" style="position:absolute;left:0;text-align:left;margin-left:32.5pt;margin-top:-22.5pt;width:2in;height:2in;z-index:2516766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" filled="f" stroked="f">
                <v:textbox style="mso-fit-shape-to-text:t">
                  <w:txbxContent>
                    <w:p w:rsidR="00CA702A" w:rsidRPr="00CA702A" w:rsidRDefault="00CA702A" w:rsidP="00CA702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center"/>
                        <w:rPr>
                          <w:b/>
                          <w:noProof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Realizare tehnică</w:t>
                      </w:r>
                      <w:r w:rsidR="005874F6">
                        <w:rPr>
                          <w:b/>
                          <w:color w:val="FF0000"/>
                          <w:sz w:val="72"/>
                          <w:szCs w:val="72"/>
                          <w14:textOutline w14:w="1905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. Bibliografie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421B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364528"/>
    <w:multiLevelType w:val="hybridMultilevel"/>
    <w:tmpl w:val="E7E26BF2"/>
    <w:lvl w:ilvl="0" w:tplc="905C9B64">
      <w:start w:val="1"/>
      <w:numFmt w:val="upperRoman"/>
      <w:lvlText w:val="%1."/>
      <w:lvlJc w:val="left"/>
      <w:pPr>
        <w:ind w:left="1080" w:hanging="720"/>
      </w:pPr>
      <w:rPr>
        <w:rFonts w:hint="default"/>
        <w:sz w:val="36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EF25EE4"/>
    <w:multiLevelType w:val="hybridMultilevel"/>
    <w:tmpl w:val="37F064EA"/>
    <w:lvl w:ilvl="0" w:tplc="04180013">
      <w:start w:val="1"/>
      <w:numFmt w:val="upperRoman"/>
      <w:lvlText w:val="%1."/>
      <w:lvlJc w:val="right"/>
      <w:pPr>
        <w:ind w:left="1080" w:hanging="360"/>
      </w:p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1DB"/>
    <w:rsid w:val="00037DE0"/>
    <w:rsid w:val="00086D0E"/>
    <w:rsid w:val="000D6261"/>
    <w:rsid w:val="00250D6B"/>
    <w:rsid w:val="00421B97"/>
    <w:rsid w:val="004F3898"/>
    <w:rsid w:val="005874F6"/>
    <w:rsid w:val="00602781"/>
    <w:rsid w:val="006133C5"/>
    <w:rsid w:val="007D6365"/>
    <w:rsid w:val="008721DB"/>
    <w:rsid w:val="00A52325"/>
    <w:rsid w:val="00B23665"/>
    <w:rsid w:val="00CA702A"/>
    <w:rsid w:val="00DB2DF6"/>
    <w:rsid w:val="00FC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7C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A702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5874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7C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A702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5874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Rosu</dc:creator>
  <cp:keywords/>
  <dc:description/>
  <cp:lastModifiedBy>Begum</cp:lastModifiedBy>
  <cp:revision>5</cp:revision>
  <cp:lastPrinted>2016-07-31T17:41:00Z</cp:lastPrinted>
  <dcterms:created xsi:type="dcterms:W3CDTF">2016-05-06T19:35:00Z</dcterms:created>
  <dcterms:modified xsi:type="dcterms:W3CDTF">2016-08-02T08:51:00Z</dcterms:modified>
</cp:coreProperties>
</file>